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406" w:rsidRDefault="005F660A" w:rsidP="005F660A">
      <w:pPr>
        <w:spacing w:line="56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eastAsia="方正小标宋简体" w:hint="eastAsia"/>
          <w:sz w:val="44"/>
          <w:szCs w:val="44"/>
        </w:rPr>
        <w:t>广西医科大学</w:t>
      </w:r>
      <w:r>
        <w:rPr>
          <w:rFonts w:eastAsia="方正小标宋简体"/>
          <w:sz w:val="44"/>
          <w:szCs w:val="44"/>
        </w:rPr>
        <w:t>2027</w:t>
      </w:r>
      <w:r>
        <w:rPr>
          <w:rFonts w:eastAsia="方正小标宋简体" w:hint="eastAsia"/>
          <w:sz w:val="44"/>
          <w:szCs w:val="44"/>
        </w:rPr>
        <w:t>年</w:t>
      </w:r>
      <w:bookmarkStart w:id="1" w:name="OLE_LINK1"/>
      <w:bookmarkStart w:id="2" w:name="OLE_LINK2"/>
      <w:bookmarkEnd w:id="0"/>
      <w:r w:rsidR="002B2406" w:rsidRPr="002B2406">
        <w:rPr>
          <w:rFonts w:eastAsia="方正小标宋简体"/>
          <w:sz w:val="44"/>
          <w:szCs w:val="44"/>
        </w:rPr>
        <w:t>免试攻读</w:t>
      </w:r>
      <w:r w:rsidR="002B2406" w:rsidRPr="002B2406">
        <w:rPr>
          <w:rFonts w:eastAsia="方正小标宋简体" w:hint="eastAsia"/>
          <w:sz w:val="44"/>
          <w:szCs w:val="44"/>
        </w:rPr>
        <w:t>研究生</w:t>
      </w:r>
    </w:p>
    <w:p w:rsidR="005F660A" w:rsidRDefault="005F660A" w:rsidP="005F660A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诚信承诺书</w:t>
      </w:r>
      <w:bookmarkEnd w:id="1"/>
      <w:bookmarkEnd w:id="2"/>
    </w:p>
    <w:p w:rsidR="005F660A" w:rsidRPr="00F54E79" w:rsidRDefault="005F660A" w:rsidP="005F660A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本人自愿参加广西医科大学</w:t>
      </w:r>
      <w:r>
        <w:rPr>
          <w:rFonts w:eastAsia="仿宋"/>
          <w:sz w:val="32"/>
          <w:szCs w:val="32"/>
        </w:rPr>
        <w:t>2027</w:t>
      </w:r>
      <w:r>
        <w:rPr>
          <w:rFonts w:eastAsia="仿宋" w:hint="eastAsia"/>
          <w:sz w:val="32"/>
          <w:szCs w:val="32"/>
        </w:rPr>
        <w:t>年</w:t>
      </w:r>
      <w:r w:rsidRPr="00225A01">
        <w:rPr>
          <w:rFonts w:eastAsia="仿宋"/>
          <w:sz w:val="32"/>
          <w:szCs w:val="32"/>
        </w:rPr>
        <w:t>普通高等学校推荐优秀应届本科毕业生免试攻读</w:t>
      </w:r>
      <w:r>
        <w:rPr>
          <w:rFonts w:eastAsia="仿宋" w:hint="eastAsia"/>
          <w:sz w:val="32"/>
          <w:szCs w:val="32"/>
        </w:rPr>
        <w:t>研究生，清楚了解此次考试为法律规定的国家教育考试。本人郑重承诺：</w:t>
      </w: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1. </w:t>
      </w:r>
      <w:r w:rsidRPr="00225A01">
        <w:rPr>
          <w:rFonts w:eastAsia="仿宋"/>
          <w:sz w:val="32"/>
          <w:szCs w:val="32"/>
        </w:rPr>
        <w:t>本人严格知晓并自愿遵守教育部、所在高校及接收推免院校关于推免工作的各项政策、规章制度及实施细则，已认真研读推免选拔条件、考核标准、录取规则等全部相关要求，自觉服从学校推免工作领导小组的各项安排，主动配合各项审核、考核工作。</w:t>
      </w: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2. </w:t>
      </w:r>
      <w:r>
        <w:rPr>
          <w:rFonts w:eastAsia="仿宋" w:hint="eastAsia"/>
          <w:sz w:val="32"/>
          <w:szCs w:val="32"/>
        </w:rPr>
        <w:t>本人保证所提交的报考信息、证件及其他复试材料真实、准确。如因信息误填、错填，导致不能复试、录取、入学后不能进行学籍注册以及入学资格审核不通过，本人将承担由此造成的一切后果。如有弄虚作假，将按照《国家教育考试违规处理办法》《普通高等学校招生违规行为处理暂行办法》接受严肃处理。</w:t>
      </w: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3. </w:t>
      </w:r>
      <w:r>
        <w:rPr>
          <w:rFonts w:eastAsia="仿宋" w:hint="eastAsia"/>
          <w:sz w:val="32"/>
          <w:szCs w:val="32"/>
        </w:rPr>
        <w:t>本人已认真阅读复试相关流程、注意事项，自觉服从考试管理组织部门的统一安排，接受管理人员的检查、监督和管理。由于本人原因不能完成复试后果自负。</w:t>
      </w: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4. </w:t>
      </w:r>
      <w:r>
        <w:rPr>
          <w:rFonts w:eastAsia="仿宋" w:hint="eastAsia"/>
          <w:sz w:val="32"/>
          <w:szCs w:val="32"/>
        </w:rPr>
        <w:t>本人保证本次复试完全由本人独立完成，遵守复试规则，保证不记录、不存储、不制作、不传播任何与复试有关的音视频、图文等考题资料，不将复试内容告知他人。如有违反，本人将承担被取消录取资格等后果。</w:t>
      </w: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lastRenderedPageBreak/>
        <w:t xml:space="preserve">5. </w:t>
      </w:r>
      <w:r>
        <w:rPr>
          <w:rFonts w:eastAsia="仿宋" w:hint="eastAsia"/>
          <w:sz w:val="32"/>
          <w:szCs w:val="32"/>
        </w:rPr>
        <w:t>本人保证在考试中诚实守信，自觉遵守国家和招生单位有关研究生招生考试法规、考试纪律和考场规则。如有违规行为，将服从考试组织管理部门根据国家有关规定所做出的处罚决定。</w:t>
      </w: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6</w:t>
      </w:r>
      <w:r>
        <w:rPr>
          <w:rFonts w:eastAsia="仿宋"/>
          <w:sz w:val="32"/>
          <w:szCs w:val="32"/>
        </w:rPr>
        <w:t>.</w:t>
      </w:r>
      <w:r w:rsidRPr="00225A01">
        <w:rPr>
          <w:rFonts w:ascii="Arial" w:eastAsia="等线" w:hAnsi="Arial" w:cs="Arial"/>
          <w:sz w:val="22"/>
        </w:rPr>
        <w:t xml:space="preserve"> </w:t>
      </w:r>
      <w:r w:rsidRPr="00225A01">
        <w:rPr>
          <w:rFonts w:eastAsia="仿宋"/>
          <w:sz w:val="32"/>
          <w:szCs w:val="32"/>
        </w:rPr>
        <w:t>本人自愿承担因失信、违规、违约行为所产生的一切后果，包括但不限于记入学生诚信档案、全校通报批评、取消各类评优评先资格、追缴相关荣誉奖励，承担相应的校纪校规处分及相关法律责任，且绝不提出任何申诉、异议或追责诉求。</w:t>
      </w:r>
    </w:p>
    <w:p w:rsidR="005F660A" w:rsidRPr="00225A01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 w:rsidRPr="00225A01">
        <w:rPr>
          <w:rFonts w:eastAsia="仿宋"/>
          <w:sz w:val="32"/>
          <w:szCs w:val="32"/>
        </w:rPr>
        <w:t>本人已仔细阅读、充分理解以上全部条款，清楚知晓所有承诺内容的法律意义与纪律后果，自愿签署本承诺书，保证严格遵守、诚信履约，自觉接受学校、社会及师生的全程监督。</w:t>
      </w:r>
    </w:p>
    <w:p w:rsidR="005F660A" w:rsidRPr="00225A01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 w:rsidRPr="00225A01">
        <w:rPr>
          <w:rFonts w:eastAsia="仿宋"/>
          <w:sz w:val="32"/>
          <w:szCs w:val="32"/>
        </w:rPr>
        <w:t>本承诺书自签署之日起生效，具有长期约束力。</w:t>
      </w:r>
    </w:p>
    <w:p w:rsidR="005F660A" w:rsidRPr="00225A01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</w:p>
    <w:p w:rsidR="005F660A" w:rsidRDefault="005F660A" w:rsidP="005F660A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</w:p>
    <w:p w:rsidR="005F660A" w:rsidRDefault="005F660A" w:rsidP="005F660A">
      <w:pPr>
        <w:spacing w:line="560" w:lineRule="exact"/>
        <w:ind w:right="65" w:firstLineChars="200" w:firstLine="420"/>
        <w:jc w:val="right"/>
        <w:rPr>
          <w:rFonts w:eastAsia="仿宋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1EE74" wp14:editId="0265A6BF">
                <wp:simplePos x="0" y="0"/>
                <wp:positionH relativeFrom="column">
                  <wp:posOffset>-307975</wp:posOffset>
                </wp:positionH>
                <wp:positionV relativeFrom="paragraph">
                  <wp:posOffset>193040</wp:posOffset>
                </wp:positionV>
                <wp:extent cx="3138170" cy="1781810"/>
                <wp:effectExtent l="0" t="0" r="24130" b="2794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8170" cy="178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5F660A" w:rsidRDefault="005F660A" w:rsidP="005F660A"/>
                          <w:p w:rsidR="005F660A" w:rsidRDefault="005F660A" w:rsidP="005F660A"/>
                          <w:p w:rsidR="005F660A" w:rsidRDefault="005F660A" w:rsidP="005F660A"/>
                          <w:p w:rsidR="005F660A" w:rsidRDefault="005F660A" w:rsidP="005F660A"/>
                          <w:p w:rsidR="005F660A" w:rsidRDefault="005F660A" w:rsidP="005F660A">
                            <w:pPr>
                              <w:ind w:firstLineChars="300" w:firstLine="960"/>
                              <w:rPr>
                                <w:rFonts w:ascii="仿宋_GB2312" w:eastAsia="仿宋_GB2312" w:hAnsi="Calibri" w:cs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Calibri" w:cs="宋体" w:hint="eastAsia"/>
                                <w:sz w:val="32"/>
                                <w:szCs w:val="32"/>
                              </w:rPr>
                              <w:t>本人身份证放置处</w:t>
                            </w:r>
                          </w:p>
                          <w:p w:rsidR="005F660A" w:rsidRDefault="005F660A" w:rsidP="005F660A">
                            <w:pPr>
                              <w:ind w:firstLineChars="300" w:firstLine="960"/>
                              <w:rPr>
                                <w:rFonts w:ascii="仿宋_GB2312" w:eastAsia="仿宋_GB2312" w:hAnsi="Calibri" w:cs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Calibri" w:cs="宋体" w:hint="eastAsia"/>
                                <w:sz w:val="32"/>
                                <w:szCs w:val="32"/>
                              </w:rPr>
                              <w:t>（人像面朝上）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1EE74" id="矩形 5" o:spid="_x0000_s1026" style="position:absolute;left:0;text-align:left;margin-left:-24.25pt;margin-top:15.2pt;width:247.1pt;height:14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">
                <v:textbox>
                  <w:txbxContent>
                    <w:p w:rsidR="005F660A" w:rsidRDefault="005F660A" w:rsidP="005F660A"/>
                    <w:p w:rsidR="005F660A" w:rsidRDefault="005F660A" w:rsidP="005F660A"/>
                    <w:p w:rsidR="005F660A" w:rsidRDefault="005F660A" w:rsidP="005F660A"/>
                    <w:p w:rsidR="005F660A" w:rsidRDefault="005F660A" w:rsidP="005F660A"/>
                    <w:p w:rsidR="005F660A" w:rsidRDefault="005F660A" w:rsidP="005F660A">
                      <w:pPr>
                        <w:ind w:firstLineChars="300" w:firstLine="960"/>
                        <w:rPr>
                          <w:rFonts w:ascii="仿宋_GB2312" w:eastAsia="仿宋_GB2312" w:hAnsi="Calibri" w:cs="宋体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Calibri" w:cs="宋体" w:hint="eastAsia"/>
                          <w:sz w:val="32"/>
                          <w:szCs w:val="32"/>
                        </w:rPr>
                        <w:t>本人身份证放置处</w:t>
                      </w:r>
                    </w:p>
                    <w:p w:rsidR="005F660A" w:rsidRDefault="005F660A" w:rsidP="005F660A">
                      <w:pPr>
                        <w:ind w:firstLineChars="300" w:firstLine="960"/>
                        <w:rPr>
                          <w:rFonts w:ascii="仿宋_GB2312" w:eastAsia="仿宋_GB2312" w:hAnsi="Calibri" w:cs="宋体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Calibri" w:cs="宋体" w:hint="eastAsia"/>
                          <w:sz w:val="32"/>
                          <w:szCs w:val="32"/>
                        </w:rPr>
                        <w:t>（人像面朝上）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>承诺人：（手写签名）</w:t>
      </w:r>
    </w:p>
    <w:p w:rsidR="005F660A" w:rsidRDefault="005F660A" w:rsidP="005F660A">
      <w:pPr>
        <w:spacing w:line="560" w:lineRule="exact"/>
        <w:ind w:firstLineChars="1650" w:firstLine="5280"/>
        <w:rPr>
          <w:rFonts w:eastAsia="仿宋"/>
          <w:sz w:val="32"/>
          <w:szCs w:val="32"/>
        </w:rPr>
      </w:pPr>
    </w:p>
    <w:p w:rsidR="005F660A" w:rsidRDefault="005F660A" w:rsidP="005F660A">
      <w:pPr>
        <w:spacing w:line="560" w:lineRule="exact"/>
        <w:ind w:firstLineChars="1650" w:firstLine="5280"/>
        <w:rPr>
          <w:rFonts w:eastAsia="仿宋"/>
          <w:sz w:val="32"/>
          <w:szCs w:val="32"/>
        </w:rPr>
      </w:pPr>
    </w:p>
    <w:p w:rsidR="005F660A" w:rsidRDefault="005F660A" w:rsidP="005F660A">
      <w:pPr>
        <w:spacing w:line="560" w:lineRule="exact"/>
        <w:ind w:firstLineChars="1650" w:firstLine="528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日期：</w:t>
      </w:r>
      <w:r>
        <w:rPr>
          <w:rFonts w:eastAsia="仿宋"/>
          <w:sz w:val="32"/>
          <w:szCs w:val="32"/>
        </w:rPr>
        <w:t>2026</w:t>
      </w:r>
      <w:r>
        <w:rPr>
          <w:rFonts w:eastAsia="仿宋" w:hint="eastAsia"/>
          <w:sz w:val="32"/>
          <w:szCs w:val="32"/>
        </w:rPr>
        <w:t>年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>月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>日</w:t>
      </w:r>
    </w:p>
    <w:p w:rsidR="00990929" w:rsidRPr="005F660A" w:rsidRDefault="00990929"/>
    <w:sectPr w:rsidR="00990929" w:rsidRPr="005F66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5AE" w:rsidRDefault="00DD65AE" w:rsidP="005F660A">
      <w:r>
        <w:separator/>
      </w:r>
    </w:p>
  </w:endnote>
  <w:endnote w:type="continuationSeparator" w:id="0">
    <w:p w:rsidR="00DD65AE" w:rsidRDefault="00DD65AE" w:rsidP="005F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宋体"/>
    <w:panose1 w:val="00000000000000000000"/>
    <w:charset w:val="86"/>
    <w:family w:val="roman"/>
    <w:notTrueType/>
    <w:pitch w:val="default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5AE" w:rsidRDefault="00DD65AE" w:rsidP="005F660A">
      <w:r>
        <w:separator/>
      </w:r>
    </w:p>
  </w:footnote>
  <w:footnote w:type="continuationSeparator" w:id="0">
    <w:p w:rsidR="00DD65AE" w:rsidRDefault="00DD65AE" w:rsidP="005F6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015"/>
    <w:rsid w:val="002B2406"/>
    <w:rsid w:val="005F660A"/>
    <w:rsid w:val="006B7F59"/>
    <w:rsid w:val="00940608"/>
    <w:rsid w:val="00990929"/>
    <w:rsid w:val="00BA6015"/>
    <w:rsid w:val="00D25351"/>
    <w:rsid w:val="00D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7F21AF-857D-4FD3-8419-20B560A3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6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66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66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66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66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2026-09-16T02:44:00Z</dcterms:created>
  <dcterms:modified xsi:type="dcterms:W3CDTF">2026-09-17T01:38:00Z</dcterms:modified>
</cp:coreProperties>
</file>